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882" w:rsidRDefault="00CE4046">
      <w:r>
        <w:t>Honors Chemistry</w:t>
      </w:r>
      <w:bookmarkStart w:id="0" w:name="_GoBack"/>
      <w:bookmarkEnd w:id="0"/>
      <w:r w:rsidR="00D371DE">
        <w:tab/>
        <w:t>Hour_____</w:t>
      </w:r>
      <w:r w:rsidR="00D371DE">
        <w:tab/>
      </w:r>
      <w:r w:rsidR="00D371DE">
        <w:tab/>
        <w:t>Name_________________________________________________</w:t>
      </w:r>
      <w:r w:rsidR="00D371DE">
        <w:br/>
        <w:t>Dr. Wexler</w:t>
      </w:r>
      <w:r w:rsidR="00D371DE">
        <w:br/>
      </w:r>
      <w:r w:rsidR="00317CF3">
        <w:t>Quiz</w:t>
      </w:r>
      <w:r>
        <w:t xml:space="preserve"> 2: </w:t>
      </w:r>
      <w:r w:rsidR="00317CF3">
        <w:t>Density</w:t>
      </w:r>
      <w:r w:rsidR="00317CF3">
        <w:br/>
        <w:t>Date:</w:t>
      </w:r>
    </w:p>
    <w:p w:rsidR="00472882" w:rsidRDefault="00472882"/>
    <w:p w:rsidR="00D371DE" w:rsidRDefault="00D371DE">
      <w:r>
        <w:t xml:space="preserve">1. </w:t>
      </w:r>
      <w:r w:rsidR="00286C4D">
        <w:tab/>
      </w:r>
      <w:r w:rsidRPr="00472882">
        <w:rPr>
          <w:b/>
        </w:rPr>
        <w:t>5mL</w:t>
      </w:r>
      <w:r>
        <w:t xml:space="preserve"> of a</w:t>
      </w:r>
      <w:r w:rsidR="00286C4D">
        <w:t xml:space="preserve"> secret new drug called compound </w:t>
      </w:r>
      <w:r>
        <w:t xml:space="preserve">H has a mass of </w:t>
      </w:r>
      <w:r w:rsidRPr="00472882">
        <w:rPr>
          <w:b/>
        </w:rPr>
        <w:t>4 g</w:t>
      </w:r>
      <w:r>
        <w:t>.</w:t>
      </w:r>
      <w:r w:rsidR="00045DD2">
        <w:t xml:space="preserve"> </w:t>
      </w:r>
      <w:r w:rsidR="00045DD2">
        <w:rPr>
          <w:noProof/>
        </w:rPr>
        <w:drawing>
          <wp:inline distT="0" distB="0" distL="0" distR="0">
            <wp:extent cx="1266825" cy="488892"/>
            <wp:effectExtent l="1905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88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C4D" w:rsidRDefault="003B7295">
      <w:r>
        <w:tab/>
      </w:r>
      <w:r w:rsidR="00286C4D">
        <w:t>A. What is the density of compound H?  Show your calculations using the format below:</w:t>
      </w:r>
    </w:p>
    <w:p w:rsidR="00286C4D" w:rsidRDefault="00286C4D">
      <w:r>
        <w:tab/>
      </w:r>
      <w:r w:rsidR="003B7295">
        <w:tab/>
      </w:r>
      <w:r>
        <w:t xml:space="preserve">What you know: </w:t>
      </w:r>
      <w:r>
        <w:tab/>
        <w:t xml:space="preserve">Mass = </w:t>
      </w:r>
      <w:r>
        <w:tab/>
      </w:r>
      <w:r>
        <w:tab/>
        <w:t>________g</w:t>
      </w:r>
    </w:p>
    <w:p w:rsidR="00286C4D" w:rsidRPr="00472882" w:rsidRDefault="00286C4D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 w:rsidR="003B7295">
        <w:tab/>
      </w:r>
      <w:r w:rsidR="00472882">
        <w:t xml:space="preserve">Volume = </w:t>
      </w:r>
      <w:r w:rsidR="00472882">
        <w:tab/>
        <w:t>________cm</w:t>
      </w:r>
      <w:r w:rsidR="00472882">
        <w:rPr>
          <w:vertAlign w:val="superscript"/>
        </w:rPr>
        <w:t>3</w:t>
      </w:r>
    </w:p>
    <w:p w:rsidR="00286C4D" w:rsidRDefault="00472882">
      <w:r>
        <w:tab/>
      </w:r>
      <w:r>
        <w:tab/>
      </w:r>
      <w:r>
        <w:tab/>
      </w:r>
      <w:r w:rsidR="00286C4D">
        <w:tab/>
      </w:r>
      <w:r w:rsidR="003B7295">
        <w:tab/>
      </w:r>
      <w:r>
        <w:t>Density formula solved for density:   d = m</w:t>
      </w:r>
      <w:r w:rsidR="00286C4D">
        <w:t>/V</w:t>
      </w:r>
    </w:p>
    <w:p w:rsidR="00EF1EB0" w:rsidRDefault="00286C4D">
      <w:r>
        <w:tab/>
        <w:t xml:space="preserve">Substitute </w:t>
      </w:r>
      <w:r w:rsidR="00164970">
        <w:t>into the formula</w:t>
      </w:r>
      <w:r w:rsidR="00EF1EB0">
        <w:t xml:space="preserve"> and solve.  Express your answer</w:t>
      </w:r>
      <w:r w:rsidR="00472882">
        <w:t xml:space="preserve"> in g/cm</w:t>
      </w:r>
      <w:r w:rsidR="00472882">
        <w:rPr>
          <w:vertAlign w:val="superscript"/>
        </w:rPr>
        <w:t>3</w:t>
      </w:r>
      <w:r>
        <w:t xml:space="preserve"> </w:t>
      </w:r>
    </w:p>
    <w:p w:rsidR="00286C4D" w:rsidRDefault="003B7295">
      <w:r>
        <w:tab/>
      </w:r>
      <w:r>
        <w:tab/>
      </w:r>
      <w:r>
        <w:tab/>
      </w:r>
      <w:r>
        <w:tab/>
      </w:r>
      <w:r>
        <w:tab/>
      </w:r>
      <w:r w:rsidR="00472882">
        <w:t>d</w:t>
      </w:r>
      <w:r w:rsidR="00286C4D">
        <w:t xml:space="preserve"> = </w:t>
      </w:r>
    </w:p>
    <w:p w:rsidR="00286C4D" w:rsidRDefault="00286C4D"/>
    <w:p w:rsidR="00D371DE" w:rsidRDefault="003B7295">
      <w:r>
        <w:tab/>
      </w:r>
      <w:r w:rsidR="00286C4D">
        <w:t>B</w:t>
      </w:r>
      <w:r w:rsidR="00D371DE">
        <w:t xml:space="preserve">. Based on the </w:t>
      </w:r>
      <w:r w:rsidR="00F46540">
        <w:t xml:space="preserve">quantitative </w:t>
      </w:r>
      <w:r w:rsidR="00D371DE">
        <w:t xml:space="preserve">information </w:t>
      </w:r>
      <w:r w:rsidR="00F46540">
        <w:t>given, explain how you know that compound H is</w:t>
      </w:r>
      <w:r w:rsidR="00D371DE">
        <w:t xml:space="preserve"> not a gas.</w:t>
      </w:r>
    </w:p>
    <w:p w:rsidR="00D371DE" w:rsidRDefault="00D371DE"/>
    <w:p w:rsidR="00D371DE" w:rsidRDefault="00D371DE"/>
    <w:p w:rsidR="003B7295" w:rsidRDefault="003B7295"/>
    <w:p w:rsidR="00D371DE" w:rsidRDefault="003B7295">
      <w:r>
        <w:tab/>
        <w:t>C. Will compound H float in water?  Explain why or why not.</w:t>
      </w:r>
    </w:p>
    <w:p w:rsidR="003B7295" w:rsidRDefault="003B7295"/>
    <w:p w:rsidR="003B7295" w:rsidRDefault="003B7295"/>
    <w:p w:rsidR="003B7295" w:rsidRDefault="003B7295"/>
    <w:p w:rsidR="003B7295" w:rsidRDefault="003B7295">
      <w:r>
        <w:tab/>
        <w:t>D. If compound H is mixed with water</w:t>
      </w:r>
      <w:r w:rsidR="00A12F8B">
        <w:t>,</w:t>
      </w:r>
      <w:r w:rsidR="00472882">
        <w:t xml:space="preserve"> will the density of the mixture be </w:t>
      </w:r>
      <w:proofErr w:type="gramStart"/>
      <w:r>
        <w:t>more dense</w:t>
      </w:r>
      <w:proofErr w:type="gramEnd"/>
      <w:r>
        <w:t xml:space="preserve"> or less </w:t>
      </w:r>
      <w:r>
        <w:br/>
      </w:r>
      <w:r>
        <w:tab/>
        <w:t xml:space="preserve">     dense than </w:t>
      </w:r>
      <w:r w:rsidR="00472882">
        <w:t xml:space="preserve">that of </w:t>
      </w:r>
      <w:r>
        <w:t>water?  Explain</w:t>
      </w:r>
      <w:r w:rsidR="00F46540">
        <w:t xml:space="preserve"> your answer</w:t>
      </w:r>
      <w:r>
        <w:t>.</w:t>
      </w:r>
    </w:p>
    <w:p w:rsidR="003B7295" w:rsidRDefault="003B7295"/>
    <w:p w:rsidR="003B7295" w:rsidRDefault="003B7295"/>
    <w:p w:rsidR="00472882" w:rsidRDefault="00472882"/>
    <w:p w:rsidR="00472882" w:rsidRDefault="00472882"/>
    <w:p w:rsidR="00472882" w:rsidRDefault="00472882"/>
    <w:p w:rsidR="00472882" w:rsidRDefault="00472882"/>
    <w:p w:rsidR="00472882" w:rsidRDefault="00472882"/>
    <w:p w:rsidR="00472882" w:rsidRDefault="00472882"/>
    <w:p w:rsidR="00D371DE" w:rsidRDefault="00D371DE">
      <w:r>
        <w:lastRenderedPageBreak/>
        <w:t xml:space="preserve">2. </w:t>
      </w:r>
      <w:r w:rsidR="00472882">
        <w:t>What formula do you use to calculate</w:t>
      </w:r>
      <w:r w:rsidR="003B7295">
        <w:t xml:space="preserve"> the </w:t>
      </w:r>
      <w:r w:rsidR="00A12F8B" w:rsidRPr="00F84F2F">
        <w:rPr>
          <w:u w:val="single"/>
        </w:rPr>
        <w:t>volume</w:t>
      </w:r>
      <w:r w:rsidR="003B7295">
        <w:t xml:space="preserve"> of a </w:t>
      </w:r>
      <w:r w:rsidR="00C30159">
        <w:t>rectangular prism</w:t>
      </w:r>
      <w:r w:rsidR="00472882">
        <w:t xml:space="preserve">?  </w:t>
      </w:r>
      <w:r w:rsidR="00C30159" w:rsidRPr="00C30159">
        <w:t xml:space="preserve"> </w:t>
      </w:r>
    </w:p>
    <w:p w:rsidR="00472882" w:rsidRDefault="00472882"/>
    <w:p w:rsidR="00472882" w:rsidRDefault="00472882">
      <w:r>
        <w:rPr>
          <w:noProof/>
        </w:rPr>
        <w:drawing>
          <wp:inline distT="0" distB="0" distL="0" distR="0">
            <wp:extent cx="1962150" cy="1419225"/>
            <wp:effectExtent l="19050" t="0" r="0" b="0"/>
            <wp:docPr id="2" name="Picture 1" descr="http://www.mathsisfun.com/geometry/images/cubo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sisfun.com/geometry/images/cuboi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882" w:rsidRDefault="00472882"/>
    <w:p w:rsidR="00263D8C" w:rsidRDefault="00472882">
      <w:r>
        <w:t>3. Use the above formula</w:t>
      </w:r>
      <w:r w:rsidR="00263D8C">
        <w:t xml:space="preserve"> to determine the volume of a piece of wood.</w:t>
      </w:r>
    </w:p>
    <w:p w:rsidR="00263D8C" w:rsidRDefault="00472882">
      <w:r>
        <w:t>Length =</w:t>
      </w:r>
      <w:r>
        <w:tab/>
        <w:t>20 cm</w:t>
      </w:r>
      <w:r>
        <w:br/>
      </w:r>
      <w:r>
        <w:br/>
        <w:t xml:space="preserve">Width = </w:t>
      </w:r>
      <w:r>
        <w:tab/>
        <w:t>10 cm</w:t>
      </w:r>
      <w:r>
        <w:br/>
      </w:r>
      <w:r>
        <w:br/>
        <w:t>Height =</w:t>
      </w:r>
      <w:r>
        <w:tab/>
        <w:t>5 cm</w:t>
      </w:r>
    </w:p>
    <w:p w:rsidR="005B3E12" w:rsidRDefault="00B16AB5">
      <w:r>
        <w:t xml:space="preserve">Volume </w:t>
      </w:r>
      <w:proofErr w:type="gramStart"/>
      <w:r>
        <w:t>= ?</w:t>
      </w:r>
      <w:proofErr w:type="gramEnd"/>
    </w:p>
    <w:p w:rsidR="005B3E12" w:rsidRDefault="006D1DCC">
      <w:r>
        <w:t>Show all calculations:</w:t>
      </w:r>
    </w:p>
    <w:p w:rsidR="00B16AB5" w:rsidRDefault="00B16AB5"/>
    <w:p w:rsidR="00B16AB5" w:rsidRDefault="00B16AB5"/>
    <w:sectPr w:rsidR="00B16AB5" w:rsidSect="00DA2C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71DE"/>
    <w:rsid w:val="00011787"/>
    <w:rsid w:val="00045DD2"/>
    <w:rsid w:val="00164970"/>
    <w:rsid w:val="00263D8C"/>
    <w:rsid w:val="00286C4D"/>
    <w:rsid w:val="00303254"/>
    <w:rsid w:val="003146EE"/>
    <w:rsid w:val="00317CF3"/>
    <w:rsid w:val="003B7295"/>
    <w:rsid w:val="003D43B7"/>
    <w:rsid w:val="00421C71"/>
    <w:rsid w:val="00472882"/>
    <w:rsid w:val="0051678C"/>
    <w:rsid w:val="005B3E12"/>
    <w:rsid w:val="0065407A"/>
    <w:rsid w:val="006A40FF"/>
    <w:rsid w:val="006D1DCC"/>
    <w:rsid w:val="009A1013"/>
    <w:rsid w:val="00A12F8B"/>
    <w:rsid w:val="00B1194F"/>
    <w:rsid w:val="00B16AB5"/>
    <w:rsid w:val="00C30159"/>
    <w:rsid w:val="00CE4046"/>
    <w:rsid w:val="00D06648"/>
    <w:rsid w:val="00D371DE"/>
    <w:rsid w:val="00DA2C2A"/>
    <w:rsid w:val="00EF1EB0"/>
    <w:rsid w:val="00F46540"/>
    <w:rsid w:val="00F8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3EF3DF-B042-4B3F-96A3-16480724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1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Wexler</cp:lastModifiedBy>
  <cp:revision>5</cp:revision>
  <cp:lastPrinted>2013-09-17T03:10:00Z</cp:lastPrinted>
  <dcterms:created xsi:type="dcterms:W3CDTF">2014-10-17T10:50:00Z</dcterms:created>
  <dcterms:modified xsi:type="dcterms:W3CDTF">2015-08-31T01:11:00Z</dcterms:modified>
</cp:coreProperties>
</file>