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9165B1">
      <w:proofErr w:type="spellStart"/>
      <w:r>
        <w:t>Chem</w:t>
      </w:r>
      <w:proofErr w:type="spellEnd"/>
      <w:r>
        <w:t xml:space="preserve"> 1</w:t>
      </w:r>
      <w:r>
        <w:tab/>
      </w:r>
      <w:r w:rsidR="00DA617F">
        <w:tab/>
      </w:r>
      <w:r w:rsidR="00DA617F">
        <w:tab/>
        <w:t>Hour____</w:t>
      </w:r>
      <w:r w:rsidR="00DA617F">
        <w:tab/>
        <w:t>Name____________</w:t>
      </w:r>
      <w:r w:rsidR="00810543">
        <w:t>___________________________</w:t>
      </w:r>
      <w:r w:rsidR="00810543">
        <w:br/>
      </w:r>
      <w:r w:rsidR="00DA617F">
        <w:t>Wexler</w:t>
      </w:r>
      <w:r w:rsidR="00810543">
        <w:t>/Steinhorst</w:t>
      </w:r>
      <w:bookmarkStart w:id="0" w:name="_GoBack"/>
      <w:bookmarkEnd w:id="0"/>
      <w:r w:rsidR="00DA617F">
        <w:br/>
        <w:t>Radioactive Decay</w:t>
      </w:r>
      <w:r w:rsidR="00C80121">
        <w:t xml:space="preserve"> Practice</w:t>
      </w:r>
      <w:r w:rsidR="00631CAC">
        <w:t xml:space="preserve"> 1</w:t>
      </w:r>
      <w:r w:rsidR="00C80121">
        <w:t xml:space="preserve"> </w:t>
      </w:r>
      <w:r w:rsidR="00DA617F">
        <w:br/>
      </w:r>
      <w:r w:rsidR="00C80121">
        <w:t>Date</w:t>
      </w:r>
      <w:r w:rsidR="005E0D93">
        <w:t>:</w:t>
      </w:r>
      <w:r w:rsidR="00DA617F">
        <w:t xml:space="preserve"> </w:t>
      </w:r>
    </w:p>
    <w:p w:rsidR="00DA617F" w:rsidRDefault="00DA617F">
      <w:r>
        <w:t>Reference: Glencoe Ch. 4.4 pp. 105-107</w:t>
      </w:r>
    </w:p>
    <w:p w:rsidR="009165B1" w:rsidRDefault="00DA617F" w:rsidP="009165B1">
      <w:r>
        <w:t>Ans</w:t>
      </w:r>
      <w:r w:rsidR="00D61AA7">
        <w:t>wer the following questions</w:t>
      </w:r>
      <w:r>
        <w:t>:</w:t>
      </w:r>
    </w:p>
    <w:p w:rsidR="009165B1" w:rsidRPr="009165B1" w:rsidRDefault="009165B1" w:rsidP="009165B1">
      <w:pPr>
        <w:rPr>
          <w:b/>
        </w:rPr>
      </w:pPr>
      <w:r w:rsidRPr="009165B1">
        <w:rPr>
          <w:b/>
        </w:rPr>
        <w:t xml:space="preserve">Part I. </w:t>
      </w:r>
      <w:r w:rsidR="00131E23">
        <w:rPr>
          <w:b/>
        </w:rPr>
        <w:t>General</w:t>
      </w:r>
    </w:p>
    <w:p w:rsidR="00F37FCB" w:rsidRDefault="00F37FCB" w:rsidP="009165B1">
      <w:r>
        <w:t xml:space="preserve">1. What </w:t>
      </w:r>
      <w:r w:rsidR="000A3B4A">
        <w:t>are isotopes of an element</w:t>
      </w:r>
      <w:r>
        <w:t>?</w:t>
      </w:r>
    </w:p>
    <w:p w:rsidR="00F37FCB" w:rsidRDefault="00F37FCB" w:rsidP="009165B1"/>
    <w:p w:rsidR="00F37FCB" w:rsidRDefault="00F37FCB" w:rsidP="009165B1"/>
    <w:p w:rsidR="009165B1" w:rsidRDefault="00F37FCB" w:rsidP="009165B1">
      <w:r>
        <w:t>2</w:t>
      </w:r>
      <w:r w:rsidR="009165B1">
        <w:t xml:space="preserve">. What determines </w:t>
      </w:r>
      <w:r w:rsidR="00131E23">
        <w:t>whether or not the nucleus of an</w:t>
      </w:r>
      <w:r w:rsidR="00157E2B">
        <w:t xml:space="preserve"> isotope</w:t>
      </w:r>
      <w:r w:rsidR="00131E23">
        <w:t xml:space="preserve"> will be stable</w:t>
      </w:r>
      <w:r w:rsidR="009165B1">
        <w:t xml:space="preserve">? </w:t>
      </w:r>
      <w:r w:rsidR="00131E23">
        <w:t>Invoke</w:t>
      </w:r>
      <w:r w:rsidR="009165B1">
        <w:t xml:space="preserve"> the concept of the stability belt (</w:t>
      </w:r>
      <w:proofErr w:type="spellStart"/>
      <w:r w:rsidR="009165B1">
        <w:t>neutron</w:t>
      </w:r>
      <w:proofErr w:type="gramStart"/>
      <w:r w:rsidR="009165B1">
        <w:t>:proton</w:t>
      </w:r>
      <w:proofErr w:type="spellEnd"/>
      <w:proofErr w:type="gramEnd"/>
      <w:r w:rsidR="009165B1">
        <w:t xml:space="preserve"> ratio as related to the number of protons).</w:t>
      </w:r>
    </w:p>
    <w:p w:rsidR="009165B1" w:rsidRDefault="009165B1" w:rsidP="009165B1"/>
    <w:p w:rsidR="009165B1" w:rsidRDefault="009165B1" w:rsidP="009165B1"/>
    <w:p w:rsidR="009165B1" w:rsidRDefault="009165B1" w:rsidP="009165B1"/>
    <w:p w:rsidR="00131E23" w:rsidRDefault="00131E23" w:rsidP="009165B1"/>
    <w:p w:rsidR="009165B1" w:rsidRDefault="009165B1" w:rsidP="009165B1"/>
    <w:p w:rsidR="009165B1" w:rsidRDefault="00F37FCB" w:rsidP="009165B1">
      <w:r>
        <w:t>3</w:t>
      </w:r>
      <w:r w:rsidR="009165B1">
        <w:t xml:space="preserve">. How do unstable </w:t>
      </w:r>
      <w:r w:rsidR="00131E23">
        <w:t>nuclei increase their</w:t>
      </w:r>
      <w:r w:rsidR="009165B1">
        <w:t xml:space="preserve"> stability?</w:t>
      </w:r>
    </w:p>
    <w:p w:rsidR="009165B1" w:rsidRDefault="009165B1" w:rsidP="009165B1"/>
    <w:p w:rsidR="009165B1" w:rsidRDefault="009165B1" w:rsidP="009165B1"/>
    <w:p w:rsidR="00131E23" w:rsidRDefault="00131E23" w:rsidP="009165B1"/>
    <w:p w:rsidR="00B14351" w:rsidRDefault="00B14351"/>
    <w:p w:rsidR="00131E23" w:rsidRDefault="00F37FCB" w:rsidP="00131E23">
      <w:r>
        <w:t>4</w:t>
      </w:r>
      <w:r w:rsidR="00131E23">
        <w:t xml:space="preserve">. Fill in the following table indicating the symbol, mass and charge of alpha, beta, and gamma radiation. </w:t>
      </w:r>
      <w:r w:rsidR="00131E23">
        <w:br/>
        <w:t>(</w:t>
      </w:r>
      <w:proofErr w:type="gramStart"/>
      <w:r w:rsidR="00131E23">
        <w:t>refer</w:t>
      </w:r>
      <w:proofErr w:type="gramEnd"/>
      <w:r w:rsidR="00131E23">
        <w:t xml:space="preserve"> </w:t>
      </w:r>
      <w:proofErr w:type="spellStart"/>
      <w:r w:rsidR="00131E23">
        <w:t>toTable</w:t>
      </w:r>
      <w:proofErr w:type="spellEnd"/>
      <w:r w:rsidR="00131E23">
        <w:t xml:space="preserve"> 4-3 in textbook)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1E23" w:rsidTr="0061657A">
        <w:tc>
          <w:tcPr>
            <w:tcW w:w="2394" w:type="dxa"/>
          </w:tcPr>
          <w:p w:rsidR="00131E23" w:rsidRDefault="00131E23" w:rsidP="0061657A">
            <w:r>
              <w:t>Type of Radiation</w:t>
            </w:r>
          </w:p>
        </w:tc>
        <w:tc>
          <w:tcPr>
            <w:tcW w:w="2394" w:type="dxa"/>
          </w:tcPr>
          <w:p w:rsidR="00131E23" w:rsidRDefault="00131E23" w:rsidP="0061657A">
            <w:r>
              <w:t>Symbol</w:t>
            </w:r>
          </w:p>
        </w:tc>
        <w:tc>
          <w:tcPr>
            <w:tcW w:w="2394" w:type="dxa"/>
          </w:tcPr>
          <w:p w:rsidR="00131E23" w:rsidRDefault="00131E23" w:rsidP="0061657A">
            <w:r>
              <w:t>Mass</w:t>
            </w:r>
          </w:p>
        </w:tc>
        <w:tc>
          <w:tcPr>
            <w:tcW w:w="2394" w:type="dxa"/>
          </w:tcPr>
          <w:p w:rsidR="00131E23" w:rsidRDefault="00131E23" w:rsidP="0061657A">
            <w:r>
              <w:t>Charge</w:t>
            </w:r>
          </w:p>
        </w:tc>
      </w:tr>
      <w:tr w:rsidR="00131E23" w:rsidTr="0061657A">
        <w:tc>
          <w:tcPr>
            <w:tcW w:w="2394" w:type="dxa"/>
          </w:tcPr>
          <w:p w:rsidR="00131E23" w:rsidRDefault="00131E23" w:rsidP="0061657A">
            <w:r>
              <w:t>Alpha</w:t>
            </w:r>
            <w:r>
              <w:br/>
            </w:r>
          </w:p>
        </w:tc>
        <w:tc>
          <w:tcPr>
            <w:tcW w:w="2394" w:type="dxa"/>
          </w:tcPr>
          <w:p w:rsidR="00131E23" w:rsidRDefault="00131E23" w:rsidP="0061657A"/>
        </w:tc>
        <w:tc>
          <w:tcPr>
            <w:tcW w:w="2394" w:type="dxa"/>
          </w:tcPr>
          <w:p w:rsidR="00131E23" w:rsidRDefault="00131E23" w:rsidP="0061657A"/>
        </w:tc>
        <w:tc>
          <w:tcPr>
            <w:tcW w:w="2394" w:type="dxa"/>
          </w:tcPr>
          <w:p w:rsidR="00131E23" w:rsidRDefault="00131E23" w:rsidP="0061657A"/>
        </w:tc>
      </w:tr>
      <w:tr w:rsidR="00131E23" w:rsidTr="0061657A">
        <w:tc>
          <w:tcPr>
            <w:tcW w:w="2394" w:type="dxa"/>
          </w:tcPr>
          <w:p w:rsidR="00131E23" w:rsidRDefault="00131E23" w:rsidP="0061657A">
            <w:r>
              <w:t>Beta</w:t>
            </w:r>
            <w:r>
              <w:br/>
            </w:r>
          </w:p>
        </w:tc>
        <w:tc>
          <w:tcPr>
            <w:tcW w:w="2394" w:type="dxa"/>
          </w:tcPr>
          <w:p w:rsidR="00131E23" w:rsidRDefault="00131E23" w:rsidP="0061657A"/>
        </w:tc>
        <w:tc>
          <w:tcPr>
            <w:tcW w:w="2394" w:type="dxa"/>
          </w:tcPr>
          <w:p w:rsidR="00131E23" w:rsidRDefault="00131E23" w:rsidP="0061657A"/>
        </w:tc>
        <w:tc>
          <w:tcPr>
            <w:tcW w:w="2394" w:type="dxa"/>
          </w:tcPr>
          <w:p w:rsidR="00131E23" w:rsidRDefault="00131E23" w:rsidP="0061657A"/>
        </w:tc>
      </w:tr>
      <w:tr w:rsidR="00131E23" w:rsidTr="0061657A">
        <w:tc>
          <w:tcPr>
            <w:tcW w:w="2394" w:type="dxa"/>
          </w:tcPr>
          <w:p w:rsidR="00131E23" w:rsidRDefault="00131E23" w:rsidP="0061657A">
            <w:r>
              <w:t>Gamma</w:t>
            </w:r>
            <w:r>
              <w:br/>
            </w:r>
          </w:p>
        </w:tc>
        <w:tc>
          <w:tcPr>
            <w:tcW w:w="2394" w:type="dxa"/>
          </w:tcPr>
          <w:p w:rsidR="00131E23" w:rsidRDefault="00131E23" w:rsidP="0061657A"/>
        </w:tc>
        <w:tc>
          <w:tcPr>
            <w:tcW w:w="2394" w:type="dxa"/>
          </w:tcPr>
          <w:p w:rsidR="00131E23" w:rsidRDefault="00131E23" w:rsidP="0061657A"/>
        </w:tc>
        <w:tc>
          <w:tcPr>
            <w:tcW w:w="2394" w:type="dxa"/>
          </w:tcPr>
          <w:p w:rsidR="00131E23" w:rsidRDefault="00131E23" w:rsidP="0061657A"/>
        </w:tc>
      </w:tr>
    </w:tbl>
    <w:p w:rsidR="00131E23" w:rsidRDefault="00131E23">
      <w:pPr>
        <w:rPr>
          <w:b/>
        </w:rPr>
      </w:pPr>
    </w:p>
    <w:p w:rsidR="00131E23" w:rsidRDefault="00131E23">
      <w:pPr>
        <w:rPr>
          <w:b/>
        </w:rPr>
      </w:pPr>
    </w:p>
    <w:p w:rsidR="00B14351" w:rsidRPr="00B14351" w:rsidRDefault="00B14351">
      <w:pPr>
        <w:rPr>
          <w:b/>
        </w:rPr>
      </w:pPr>
      <w:r w:rsidRPr="00B14351">
        <w:rPr>
          <w:b/>
        </w:rPr>
        <w:lastRenderedPageBreak/>
        <w:t>Part II. Alpha Decay</w:t>
      </w:r>
    </w:p>
    <w:p w:rsidR="009165B1" w:rsidRDefault="000A3B4A">
      <w:r>
        <w:t>5</w:t>
      </w:r>
      <w:r w:rsidR="009165B1">
        <w:t>. Draw a diagram of an alpha particle</w:t>
      </w:r>
    </w:p>
    <w:p w:rsidR="009165B1" w:rsidRDefault="009165B1"/>
    <w:p w:rsidR="00817E11" w:rsidRDefault="000A3B4A">
      <w:r>
        <w:t>6.  How</w:t>
      </w:r>
      <w:r w:rsidR="00817E11">
        <w:t xml:space="preserve"> is an alpha particle identical to the nucleus of a helium atom?   </w:t>
      </w:r>
    </w:p>
    <w:p w:rsidR="00817E11" w:rsidRDefault="00817E11"/>
    <w:p w:rsidR="00817E11" w:rsidRDefault="000A3B4A">
      <w:r>
        <w:t>7</w:t>
      </w:r>
      <w:r w:rsidR="00817E11">
        <w:t>. How is an alpha particle different from a helium atom?</w:t>
      </w:r>
      <w:r w:rsidR="00817E11">
        <w:br/>
      </w:r>
    </w:p>
    <w:p w:rsidR="009165B1" w:rsidRDefault="000A3B4A">
      <w:r>
        <w:t>8</w:t>
      </w:r>
      <w:r w:rsidR="00817E11">
        <w:t>. H</w:t>
      </w:r>
      <w:r w:rsidR="009165B1">
        <w:t>ow many protons are in an alpha particle?</w:t>
      </w:r>
    </w:p>
    <w:p w:rsidR="009165B1" w:rsidRDefault="000A3B4A">
      <w:r>
        <w:t>9</w:t>
      </w:r>
      <w:r w:rsidR="009165B1">
        <w:t xml:space="preserve">. </w:t>
      </w:r>
      <w:r w:rsidR="00817E11">
        <w:t>H</w:t>
      </w:r>
      <w:r w:rsidR="009165B1">
        <w:t>ow many neutrons are in an alpha particle?</w:t>
      </w:r>
    </w:p>
    <w:p w:rsidR="009165B1" w:rsidRDefault="000A3B4A" w:rsidP="009165B1">
      <w:r>
        <w:t>10</w:t>
      </w:r>
      <w:r w:rsidR="009165B1">
        <w:t xml:space="preserve">. </w:t>
      </w:r>
      <w:r w:rsidR="00817E11">
        <w:t>How many e</w:t>
      </w:r>
      <w:r w:rsidR="009165B1">
        <w:t>lectrons</w:t>
      </w:r>
      <w:r w:rsidR="00817E11">
        <w:t>, if any,</w:t>
      </w:r>
      <w:r w:rsidR="009165B1">
        <w:t xml:space="preserve"> are in an alpha particle?</w:t>
      </w:r>
    </w:p>
    <w:p w:rsidR="00F37FCB" w:rsidRDefault="00F37FCB" w:rsidP="009165B1">
      <w:r>
        <w:t>1</w:t>
      </w:r>
      <w:r w:rsidR="000A3B4A">
        <w:t>1</w:t>
      </w:r>
      <w:r>
        <w:t xml:space="preserve">. After alpha decay, what happens </w:t>
      </w:r>
      <w:r w:rsidR="00157E2B">
        <w:t>to the atomic number of the isotope</w:t>
      </w:r>
      <w:r>
        <w:t>?</w:t>
      </w:r>
      <w:r w:rsidR="00157E2B">
        <w:t xml:space="preserve"> </w:t>
      </w:r>
    </w:p>
    <w:p w:rsidR="00E8759C" w:rsidRDefault="00E8759C" w:rsidP="009165B1"/>
    <w:p w:rsidR="00E8759C" w:rsidRDefault="00E8759C" w:rsidP="009165B1">
      <w:r>
        <w:t>12. Does the element change into a different one?</w:t>
      </w:r>
    </w:p>
    <w:p w:rsidR="00157E2B" w:rsidRDefault="00157E2B" w:rsidP="009165B1"/>
    <w:p w:rsidR="00157E2B" w:rsidRDefault="00E8759C" w:rsidP="009165B1">
      <w:r>
        <w:t>13</w:t>
      </w:r>
      <w:r w:rsidR="00157E2B">
        <w:t xml:space="preserve">. After alpha decay, what happens to the mass number of the isotope? </w:t>
      </w:r>
    </w:p>
    <w:p w:rsidR="00F37FCB" w:rsidRDefault="00F37FCB" w:rsidP="009165B1"/>
    <w:p w:rsidR="00F37FCB" w:rsidRDefault="00F37FCB" w:rsidP="009165B1"/>
    <w:p w:rsidR="009165B1" w:rsidRDefault="00E8759C" w:rsidP="009165B1">
      <w:r>
        <w:t>14</w:t>
      </w:r>
      <w:r w:rsidR="009165B1">
        <w:t>. Write the nuclear equation for alpha decay of Polonium 209</w:t>
      </w:r>
      <w:r w:rsidR="00B14351">
        <w:t xml:space="preserve">. </w:t>
      </w:r>
      <w:r w:rsidR="00B14351">
        <w:br/>
        <w:t>N</w:t>
      </w:r>
      <w:r w:rsidR="009165B1">
        <w:t>ote: Po-209 has</w:t>
      </w:r>
      <w:r w:rsidR="00B14351">
        <w:t xml:space="preserve"> an atomic number (number of protons) of 84, and it has</w:t>
      </w:r>
      <w:r w:rsidR="009165B1">
        <w:t xml:space="preserve"> a mass number of 209 </w:t>
      </w:r>
      <w:proofErr w:type="spellStart"/>
      <w:r w:rsidR="009165B1">
        <w:t>amu</w:t>
      </w:r>
      <w:proofErr w:type="spellEnd"/>
      <w:r w:rsidR="00B14351">
        <w:t xml:space="preserve"> (sum of the protons and neutrons).</w:t>
      </w:r>
    </w:p>
    <w:p w:rsidR="009165B1" w:rsidRDefault="009165B1" w:rsidP="009165B1"/>
    <w:p w:rsidR="009165B1" w:rsidRDefault="009165B1" w:rsidP="009165B1"/>
    <w:p w:rsidR="00C80351" w:rsidRDefault="00C80351" w:rsidP="009165B1"/>
    <w:p w:rsidR="00C80351" w:rsidRDefault="00E8759C" w:rsidP="009165B1">
      <w:r>
        <w:t>15</w:t>
      </w:r>
      <w:r w:rsidR="00C80351">
        <w:t xml:space="preserve">. Write the nuclear equation alpha decay of </w:t>
      </w:r>
      <w:r w:rsidR="00FE73DB">
        <w:t>Uranium 235 (U-235 has an atomic number of 92)</w:t>
      </w:r>
    </w:p>
    <w:p w:rsidR="00E129EF" w:rsidRDefault="00E129EF" w:rsidP="009165B1"/>
    <w:p w:rsidR="00E129EF" w:rsidRDefault="00E129EF" w:rsidP="009165B1"/>
    <w:p w:rsidR="00E129EF" w:rsidRDefault="00E129EF" w:rsidP="009165B1"/>
    <w:p w:rsidR="00E129EF" w:rsidRDefault="00E129EF" w:rsidP="009165B1"/>
    <w:p w:rsidR="00DA617F" w:rsidRDefault="00E8759C" w:rsidP="00DA617F">
      <w:r>
        <w:t>28</w:t>
      </w:r>
      <w:r w:rsidR="00D42570">
        <w:t>pts</w:t>
      </w:r>
    </w:p>
    <w:p w:rsidR="000332F3" w:rsidRPr="000332F3" w:rsidRDefault="000332F3" w:rsidP="00FD5809">
      <w:pPr>
        <w:rPr>
          <w:b/>
        </w:rPr>
      </w:pPr>
      <w:r w:rsidRPr="000332F3">
        <w:rPr>
          <w:b/>
        </w:rPr>
        <w:lastRenderedPageBreak/>
        <w:t>Part III. Beta Decay</w:t>
      </w:r>
    </w:p>
    <w:p w:rsidR="000332F3" w:rsidRDefault="008758C2" w:rsidP="00FD5809">
      <w:r>
        <w:t>16</w:t>
      </w:r>
      <w:r w:rsidR="008043A2">
        <w:t xml:space="preserve">. </w:t>
      </w:r>
      <w:r w:rsidR="00E8759C">
        <w:t>What is a beta particle?</w:t>
      </w:r>
    </w:p>
    <w:p w:rsidR="00E8759C" w:rsidRDefault="00E8759C" w:rsidP="00FD5809"/>
    <w:p w:rsidR="00E8759C" w:rsidRDefault="008758C2" w:rsidP="00FD5809">
      <w:r>
        <w:t>17</w:t>
      </w:r>
      <w:r w:rsidR="00E8759C">
        <w:t>. How is the beta particle formed?  Does it come from the electron cloud or from something emitted from the nucleus?</w:t>
      </w:r>
    </w:p>
    <w:p w:rsidR="00E8759C" w:rsidRDefault="00E8759C" w:rsidP="00FD5809"/>
    <w:p w:rsidR="00E8759C" w:rsidRDefault="00E8759C" w:rsidP="00FD5809">
      <w:r>
        <w:t>1</w:t>
      </w:r>
      <w:r w:rsidR="008758C2">
        <w:t>8</w:t>
      </w:r>
      <w:r>
        <w:t>.  When a beta particle is emitted, what happens to one of the neutrons in the nucleus of the isotope?</w:t>
      </w:r>
    </w:p>
    <w:p w:rsidR="00E8759C" w:rsidRDefault="00E8759C" w:rsidP="00FD5809"/>
    <w:p w:rsidR="00E8759C" w:rsidRDefault="00E8759C" w:rsidP="00FD5809">
      <w:r>
        <w:t>1</w:t>
      </w:r>
      <w:r w:rsidR="008758C2">
        <w:t>9</w:t>
      </w:r>
      <w:r>
        <w:t>. What happens to the atomic number of the isotope?</w:t>
      </w:r>
    </w:p>
    <w:p w:rsidR="00E8759C" w:rsidRDefault="00E8759C" w:rsidP="00FD5809"/>
    <w:p w:rsidR="00E8759C" w:rsidRDefault="008758C2" w:rsidP="00FD5809">
      <w:r>
        <w:t>20</w:t>
      </w:r>
      <w:r w:rsidR="00E8759C">
        <w:t>. Does the element change to a different one?</w:t>
      </w:r>
    </w:p>
    <w:p w:rsidR="008758C2" w:rsidRDefault="008758C2" w:rsidP="00FD5809"/>
    <w:p w:rsidR="008758C2" w:rsidRDefault="008758C2" w:rsidP="00FD5809">
      <w:r>
        <w:t>21. What, if anything, happens to the mass number of the isotope?  Explain.</w:t>
      </w:r>
    </w:p>
    <w:p w:rsidR="000332F3" w:rsidRDefault="000332F3" w:rsidP="00FD5809"/>
    <w:p w:rsidR="008758C2" w:rsidRDefault="008758C2" w:rsidP="00FD5809"/>
    <w:p w:rsidR="00FD5809" w:rsidRDefault="008758C2" w:rsidP="00FD5809">
      <w:r>
        <w:t>22</w:t>
      </w:r>
      <w:r w:rsidR="00A07AB8">
        <w:t xml:space="preserve">. </w:t>
      </w:r>
      <w:r>
        <w:t>Write the nuclear equation for beta decay of thorium-233 (atomic number = 90).</w:t>
      </w:r>
      <w:r w:rsidR="00564264">
        <w:t xml:space="preserve">  </w:t>
      </w:r>
    </w:p>
    <w:p w:rsidR="00FD5809" w:rsidRDefault="00FD5809" w:rsidP="00FD5809"/>
    <w:p w:rsidR="0074564B" w:rsidRDefault="0074564B" w:rsidP="00FD5809"/>
    <w:p w:rsidR="00FD5809" w:rsidRDefault="00FD5809" w:rsidP="00FD5809"/>
    <w:p w:rsidR="005C4A87" w:rsidRDefault="008758C2" w:rsidP="00FD5809">
      <w:r>
        <w:t>23</w:t>
      </w:r>
      <w:r w:rsidR="00FD5809">
        <w:t>.</w:t>
      </w:r>
      <w:r w:rsidR="005C4A87">
        <w:t xml:space="preserve"> For beta-minus decay of thorium-233, what changes?  Indicate yes or no to each of the following:</w:t>
      </w:r>
    </w:p>
    <w:p w:rsidR="005C4A87" w:rsidRDefault="008525AB" w:rsidP="005C4A87">
      <w:pPr>
        <w:pStyle w:val="ListParagraph"/>
        <w:numPr>
          <w:ilvl w:val="0"/>
          <w:numId w:val="2"/>
        </w:numPr>
      </w:pPr>
      <w:r>
        <w:t>Atomic number</w:t>
      </w:r>
      <w:r>
        <w:tab/>
      </w:r>
      <w:r>
        <w:tab/>
      </w:r>
      <w:r w:rsidR="005C4A87">
        <w:t>______</w:t>
      </w:r>
    </w:p>
    <w:p w:rsidR="005C4A87" w:rsidRDefault="005C4A87" w:rsidP="005C4A87">
      <w:pPr>
        <w:pStyle w:val="ListParagraph"/>
        <w:numPr>
          <w:ilvl w:val="0"/>
          <w:numId w:val="2"/>
        </w:numPr>
      </w:pPr>
      <w:r>
        <w:t xml:space="preserve">Atomic mass      </w:t>
      </w:r>
      <w:r>
        <w:tab/>
      </w:r>
      <w:r>
        <w:tab/>
        <w:t>______</w:t>
      </w:r>
    </w:p>
    <w:p w:rsidR="005C4A87" w:rsidRDefault="005C4A87" w:rsidP="005C4A87">
      <w:pPr>
        <w:pStyle w:val="ListParagraph"/>
        <w:numPr>
          <w:ilvl w:val="0"/>
          <w:numId w:val="2"/>
        </w:numPr>
      </w:pPr>
      <w:r>
        <w:t>Charge of the nucleus</w:t>
      </w:r>
      <w:r>
        <w:tab/>
        <w:t>______</w:t>
      </w:r>
    </w:p>
    <w:p w:rsidR="008525AB" w:rsidRDefault="008525AB" w:rsidP="005C4A87">
      <w:pPr>
        <w:pStyle w:val="ListParagraph"/>
        <w:numPr>
          <w:ilvl w:val="0"/>
          <w:numId w:val="2"/>
        </w:numPr>
      </w:pPr>
      <w:r>
        <w:t>The number of protons</w:t>
      </w:r>
      <w:r>
        <w:tab/>
        <w:t>______</w:t>
      </w:r>
    </w:p>
    <w:p w:rsidR="0076756A" w:rsidRDefault="008525AB" w:rsidP="0076756A">
      <w:pPr>
        <w:pStyle w:val="ListParagraph"/>
        <w:numPr>
          <w:ilvl w:val="0"/>
          <w:numId w:val="2"/>
        </w:numPr>
      </w:pPr>
      <w:r>
        <w:t>The number of neutrons</w:t>
      </w:r>
      <w:r>
        <w:tab/>
        <w:t>_____</w:t>
      </w:r>
      <w:r w:rsidR="0076756A">
        <w:t>_</w:t>
      </w:r>
    </w:p>
    <w:p w:rsidR="00FD5809" w:rsidRDefault="00FD5809" w:rsidP="00FD5809">
      <w:pPr>
        <w:pStyle w:val="ListParagraph"/>
        <w:ind w:left="1080"/>
      </w:pPr>
    </w:p>
    <w:p w:rsidR="00FD5809" w:rsidRDefault="00FD5809" w:rsidP="00FD5809">
      <w:pPr>
        <w:pStyle w:val="ListParagraph"/>
        <w:ind w:left="1080"/>
      </w:pPr>
    </w:p>
    <w:p w:rsidR="008758C2" w:rsidRDefault="008758C2" w:rsidP="0076756A">
      <w:r>
        <w:t>24. Write the nuclear equation for beta decay of Radon-222.</w:t>
      </w:r>
    </w:p>
    <w:p w:rsidR="008758C2" w:rsidRDefault="008758C2" w:rsidP="0076756A"/>
    <w:p w:rsidR="008758C2" w:rsidRDefault="008758C2" w:rsidP="0076756A"/>
    <w:p w:rsidR="008758C2" w:rsidRDefault="008758C2" w:rsidP="0076756A"/>
    <w:p w:rsidR="008758C2" w:rsidRDefault="008758C2" w:rsidP="0076756A">
      <w:pPr>
        <w:rPr>
          <w:b/>
        </w:rPr>
      </w:pPr>
      <w:r w:rsidRPr="008758C2">
        <w:rPr>
          <w:b/>
        </w:rPr>
        <w:lastRenderedPageBreak/>
        <w:t>Part IV. Gamma Decay</w:t>
      </w:r>
    </w:p>
    <w:p w:rsidR="008758C2" w:rsidRDefault="008758C2" w:rsidP="0076756A">
      <w:r>
        <w:t xml:space="preserve">25. </w:t>
      </w:r>
      <w:r w:rsidR="002676AC">
        <w:t>Is gamma radiation a particle (like alpha and beta), or is it pure energy (electromagnetic radiation)?</w:t>
      </w:r>
    </w:p>
    <w:p w:rsidR="002676AC" w:rsidRDefault="002676AC" w:rsidP="0076756A"/>
    <w:p w:rsidR="002676AC" w:rsidRDefault="002676AC" w:rsidP="0076756A">
      <w:r>
        <w:t>26. What is the effect of gamma decay on the number of protons?</w:t>
      </w:r>
    </w:p>
    <w:p w:rsidR="002676AC" w:rsidRDefault="002676AC" w:rsidP="0076756A">
      <w:r>
        <w:t>27. What is the effect of gamma decay on the number of neutrons?</w:t>
      </w:r>
    </w:p>
    <w:p w:rsidR="002676AC" w:rsidRPr="008758C2" w:rsidRDefault="002676AC" w:rsidP="0076756A">
      <w:r>
        <w:t>28. What is the effect of gamma decay on nuclear stability?</w:t>
      </w:r>
    </w:p>
    <w:p w:rsidR="008758C2" w:rsidRDefault="008758C2" w:rsidP="0076756A"/>
    <w:p w:rsidR="008758C2" w:rsidRPr="002676AC" w:rsidRDefault="008758C2" w:rsidP="0076756A">
      <w:pPr>
        <w:rPr>
          <w:b/>
        </w:rPr>
      </w:pPr>
      <w:r w:rsidRPr="002676AC">
        <w:rPr>
          <w:b/>
        </w:rPr>
        <w:t xml:space="preserve">Part V. Summary of </w:t>
      </w:r>
      <w:r w:rsidR="002676AC">
        <w:rPr>
          <w:b/>
        </w:rPr>
        <w:t xml:space="preserve">Nuclear </w:t>
      </w:r>
      <w:r w:rsidRPr="002676AC">
        <w:rPr>
          <w:b/>
        </w:rPr>
        <w:t>Changes due to Radioactive Decay</w:t>
      </w:r>
    </w:p>
    <w:p w:rsidR="0076756A" w:rsidRDefault="002676AC" w:rsidP="0076756A">
      <w:r>
        <w:t>29</w:t>
      </w:r>
      <w:r w:rsidR="0076756A">
        <w:t xml:space="preserve">. What change in mass number (sum of the masses of the protons and neutrons) occurs when a radioactive atom </w:t>
      </w:r>
      <w:proofErr w:type="gramStart"/>
      <w:r w:rsidR="0076756A">
        <w:t>emits:</w:t>
      </w:r>
      <w:proofErr w:type="gramEnd"/>
    </w:p>
    <w:p w:rsidR="0076756A" w:rsidRDefault="0076756A" w:rsidP="0076756A">
      <w:pPr>
        <w:pStyle w:val="ListParagraph"/>
        <w:numPr>
          <w:ilvl w:val="0"/>
          <w:numId w:val="3"/>
        </w:numPr>
      </w:pPr>
      <w:r>
        <w:t>An alpha particle?</w:t>
      </w:r>
      <w:r>
        <w:br/>
      </w:r>
      <w:r>
        <w:br/>
      </w:r>
    </w:p>
    <w:p w:rsidR="0076756A" w:rsidRDefault="0076756A" w:rsidP="0076756A">
      <w:pPr>
        <w:pStyle w:val="ListParagraph"/>
        <w:numPr>
          <w:ilvl w:val="0"/>
          <w:numId w:val="3"/>
        </w:numPr>
      </w:pPr>
      <w:r>
        <w:t>A beta-minus particle?</w:t>
      </w:r>
      <w:r>
        <w:br/>
      </w:r>
      <w:r>
        <w:br/>
      </w:r>
    </w:p>
    <w:p w:rsidR="0076756A" w:rsidRDefault="0076756A" w:rsidP="0076756A">
      <w:pPr>
        <w:pStyle w:val="ListParagraph"/>
        <w:numPr>
          <w:ilvl w:val="0"/>
          <w:numId w:val="3"/>
        </w:numPr>
      </w:pPr>
      <w:r>
        <w:t>A gamma ray?</w:t>
      </w:r>
    </w:p>
    <w:p w:rsidR="0076756A" w:rsidRDefault="0074564B" w:rsidP="0076756A">
      <w:r>
        <w:br/>
      </w:r>
    </w:p>
    <w:p w:rsidR="0076756A" w:rsidRDefault="00482235" w:rsidP="0076756A">
      <w:r>
        <w:t>30</w:t>
      </w:r>
      <w:r w:rsidR="0076756A">
        <w:t xml:space="preserve">. </w:t>
      </w:r>
      <w:r w:rsidR="00FD2D57">
        <w:t xml:space="preserve">What change in atomic </w:t>
      </w:r>
      <w:proofErr w:type="gramStart"/>
      <w:r w:rsidR="00FD2D57">
        <w:t>number  (</w:t>
      </w:r>
      <w:proofErr w:type="gramEnd"/>
      <w:r w:rsidR="00FD2D57">
        <w:t xml:space="preserve">number of protons) occurs when a radioactive atom emits: </w:t>
      </w:r>
      <w:r w:rsidR="00D61AA7">
        <w:br/>
      </w:r>
      <w:r w:rsidR="0076756A">
        <w:tab/>
      </w:r>
      <w:r w:rsidR="0076756A">
        <w:br/>
      </w:r>
      <w:r w:rsidR="0076756A">
        <w:tab/>
      </w:r>
      <w:r w:rsidR="00D61AA7">
        <w:t xml:space="preserve">A. </w:t>
      </w:r>
      <w:r w:rsidR="00FD2D57">
        <w:t>An alpha particle?</w:t>
      </w:r>
    </w:p>
    <w:p w:rsidR="0076756A" w:rsidRDefault="0076756A" w:rsidP="0076756A">
      <w:r>
        <w:tab/>
      </w:r>
      <w:r>
        <w:br/>
      </w:r>
      <w:r>
        <w:tab/>
      </w:r>
      <w:r w:rsidR="00D61AA7">
        <w:t xml:space="preserve">B. </w:t>
      </w:r>
      <w:r w:rsidR="00FD2D57">
        <w:t>A beta-minus particle?</w:t>
      </w:r>
    </w:p>
    <w:p w:rsidR="0076756A" w:rsidRDefault="0076756A" w:rsidP="009165B1">
      <w:r>
        <w:tab/>
      </w:r>
      <w:r>
        <w:br/>
      </w:r>
      <w:r>
        <w:tab/>
      </w:r>
      <w:r w:rsidR="00075B8E">
        <w:t>C</w:t>
      </w:r>
      <w:r w:rsidR="00D61AA7">
        <w:t xml:space="preserve">. </w:t>
      </w:r>
      <w:r w:rsidR="00FD2D57">
        <w:t>A gamma ray?</w:t>
      </w:r>
    </w:p>
    <w:sectPr w:rsidR="0076756A" w:rsidSect="0013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6FFA"/>
    <w:multiLevelType w:val="hybridMultilevel"/>
    <w:tmpl w:val="EC5E8BAC"/>
    <w:lvl w:ilvl="0" w:tplc="294E0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23F7F"/>
    <w:multiLevelType w:val="hybridMultilevel"/>
    <w:tmpl w:val="3E7A43AE"/>
    <w:lvl w:ilvl="0" w:tplc="F606F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A0276"/>
    <w:multiLevelType w:val="hybridMultilevel"/>
    <w:tmpl w:val="E0FA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17F"/>
    <w:rsid w:val="000332F3"/>
    <w:rsid w:val="00037E41"/>
    <w:rsid w:val="00075B8E"/>
    <w:rsid w:val="00091322"/>
    <w:rsid w:val="000A3B4A"/>
    <w:rsid w:val="00131E23"/>
    <w:rsid w:val="00157E2B"/>
    <w:rsid w:val="00197982"/>
    <w:rsid w:val="002676AC"/>
    <w:rsid w:val="00367E40"/>
    <w:rsid w:val="00482235"/>
    <w:rsid w:val="004E0027"/>
    <w:rsid w:val="00564264"/>
    <w:rsid w:val="00565B4B"/>
    <w:rsid w:val="005B6359"/>
    <w:rsid w:val="005C4A87"/>
    <w:rsid w:val="005E0D93"/>
    <w:rsid w:val="00631CAC"/>
    <w:rsid w:val="0064657F"/>
    <w:rsid w:val="0065407A"/>
    <w:rsid w:val="00720CD4"/>
    <w:rsid w:val="0074564B"/>
    <w:rsid w:val="0076756A"/>
    <w:rsid w:val="008043A2"/>
    <w:rsid w:val="00810543"/>
    <w:rsid w:val="00817E11"/>
    <w:rsid w:val="00842C7A"/>
    <w:rsid w:val="008525AB"/>
    <w:rsid w:val="008758C2"/>
    <w:rsid w:val="0090450B"/>
    <w:rsid w:val="009165B1"/>
    <w:rsid w:val="009F6808"/>
    <w:rsid w:val="00A07AB8"/>
    <w:rsid w:val="00B14351"/>
    <w:rsid w:val="00C80121"/>
    <w:rsid w:val="00C80351"/>
    <w:rsid w:val="00D42570"/>
    <w:rsid w:val="00D61AA7"/>
    <w:rsid w:val="00D80B3E"/>
    <w:rsid w:val="00DA617F"/>
    <w:rsid w:val="00E129EF"/>
    <w:rsid w:val="00E5245C"/>
    <w:rsid w:val="00E7778D"/>
    <w:rsid w:val="00E8759C"/>
    <w:rsid w:val="00F37FCB"/>
    <w:rsid w:val="00FD2D57"/>
    <w:rsid w:val="00FD580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60E67-0A30-44B5-A057-B3141DE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7F"/>
    <w:pPr>
      <w:ind w:left="720"/>
      <w:contextualSpacing/>
    </w:pPr>
  </w:style>
  <w:style w:type="table" w:styleId="TableGrid">
    <w:name w:val="Table Grid"/>
    <w:basedOn w:val="TableNormal"/>
    <w:uiPriority w:val="59"/>
    <w:rsid w:val="0091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21</cp:revision>
  <cp:lastPrinted>2012-10-29T02:37:00Z</cp:lastPrinted>
  <dcterms:created xsi:type="dcterms:W3CDTF">2014-10-08T09:27:00Z</dcterms:created>
  <dcterms:modified xsi:type="dcterms:W3CDTF">2015-11-24T18:21:00Z</dcterms:modified>
</cp:coreProperties>
</file>